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FB" w:rsidRDefault="000B4AFB" w:rsidP="000B4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09.06.2022</w:t>
      </w:r>
    </w:p>
    <w:p w:rsidR="00982B74" w:rsidRPr="002F2DE2" w:rsidRDefault="00982B74" w:rsidP="00E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E22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0048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0048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0048F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B0048F" w:rsidRPr="00E379AB" w:rsidRDefault="00B0048F" w:rsidP="00E22E6A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82B74" w:rsidRPr="00E91097" w:rsidRDefault="00B0048F" w:rsidP="00E22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B0048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004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048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B0048F" w:rsidRPr="00B0048F" w:rsidRDefault="00B0048F" w:rsidP="00E22E6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  <w:r w:rsidRPr="00B0048F">
        <w:rPr>
          <w:rFonts w:ascii="Times New Roman" w:hAnsi="Times New Roman"/>
          <w:sz w:val="24"/>
          <w:szCs w:val="24"/>
        </w:rPr>
        <w:t>Общество с ограниченной ответственностью «Система безопасности» ИНН 2460207505</w:t>
      </w:r>
    </w:p>
    <w:p w:rsidR="00B0048F" w:rsidRPr="00701FF2" w:rsidRDefault="00B0048F" w:rsidP="00E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91097" w:rsidRDefault="00B0048F" w:rsidP="00E22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ТретийВопрос_1"/>
      <w:bookmarkEnd w:id="4"/>
      <w:r w:rsidRPr="00B004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B0048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0048F" w:rsidRPr="00B0048F" w:rsidRDefault="00B0048F" w:rsidP="00E22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B0048F">
        <w:rPr>
          <w:rFonts w:ascii="Times New Roman" w:hAnsi="Times New Roman"/>
          <w:sz w:val="24"/>
          <w:szCs w:val="24"/>
        </w:rPr>
        <w:t>Общество с ограниченной ответственностью «НПО «</w:t>
      </w:r>
      <w:proofErr w:type="spellStart"/>
      <w:r w:rsidRPr="00B0048F">
        <w:rPr>
          <w:rFonts w:ascii="Times New Roman" w:hAnsi="Times New Roman"/>
          <w:sz w:val="24"/>
          <w:szCs w:val="24"/>
        </w:rPr>
        <w:t>УралТехПроект</w:t>
      </w:r>
      <w:proofErr w:type="spellEnd"/>
      <w:r w:rsidRPr="00B0048F">
        <w:rPr>
          <w:rFonts w:ascii="Times New Roman" w:hAnsi="Times New Roman"/>
          <w:sz w:val="24"/>
          <w:szCs w:val="24"/>
        </w:rPr>
        <w:t>» ИНН 6658379029</w:t>
      </w:r>
    </w:p>
    <w:p w:rsidR="00B0048F" w:rsidRPr="00B0048F" w:rsidRDefault="00B0048F" w:rsidP="00E22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48F">
        <w:rPr>
          <w:rFonts w:ascii="Times New Roman" w:hAnsi="Times New Roman"/>
          <w:sz w:val="24"/>
          <w:szCs w:val="24"/>
        </w:rPr>
        <w:t>Индивидуальный предприниматель Квасников Евгений Николаевич ИНН 702400659697</w:t>
      </w:r>
    </w:p>
    <w:p w:rsidR="00982B74" w:rsidRDefault="00982B74" w:rsidP="00E22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E6A" w:rsidRDefault="00E22E6A" w:rsidP="00E22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E6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D2454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4519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598C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746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47C77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B180B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4AFB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048F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22E6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2022-06-09T12:03:00Z</dcterms:created>
  <dcterms:modified xsi:type="dcterms:W3CDTF">2022-06-10T06:23:00Z</dcterms:modified>
</cp:coreProperties>
</file>